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94"/>
        <w:gridCol w:w="2172"/>
        <w:gridCol w:w="2946"/>
        <w:gridCol w:w="529"/>
        <w:gridCol w:w="785"/>
        <w:gridCol w:w="1138"/>
        <w:gridCol w:w="734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C4C6B" w:rsidRPr="00A0671F" w:rsidTr="00741098">
        <w:trPr>
          <w:trHeight w:val="1111"/>
        </w:trPr>
        <w:tc>
          <w:tcPr>
            <w:tcW w:w="2324" w:type="dxa"/>
          </w:tcPr>
          <w:p w:rsidR="001C4C6B" w:rsidRPr="00A0671F" w:rsidRDefault="001C4C6B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电磁兼容认证</w:t>
            </w:r>
          </w:p>
        </w:tc>
        <w:tc>
          <w:tcPr>
            <w:tcW w:w="2519" w:type="dxa"/>
          </w:tcPr>
          <w:p w:rsidR="001C4C6B" w:rsidRPr="00A0671F" w:rsidRDefault="001C4C6B" w:rsidP="00DA2639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GB17625.2-2007</w:t>
            </w:r>
          </w:p>
        </w:tc>
        <w:tc>
          <w:tcPr>
            <w:tcW w:w="1088" w:type="dxa"/>
          </w:tcPr>
          <w:p w:rsidR="001C4C6B" w:rsidRDefault="001C4C6B" w:rsidP="00DA2639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1C4C6B" w:rsidRPr="005C7698" w:rsidRDefault="001C4C6B" w:rsidP="00DA2639">
            <w:pPr>
              <w:rPr>
                <w:rFonts w:ascii="宋体"/>
                <w:sz w:val="24"/>
                <w:szCs w:val="24"/>
              </w:rPr>
            </w:pPr>
          </w:p>
          <w:p w:rsidR="001C4C6B" w:rsidRPr="00BE3988" w:rsidRDefault="001C4C6B" w:rsidP="00DA2639">
            <w:pPr>
              <w:rPr>
                <w:rFonts w:ascii="宋体" w:hAnsi="宋体"/>
                <w:szCs w:val="21"/>
              </w:rPr>
            </w:pPr>
            <w:r w:rsidRPr="000651C7">
              <w:rPr>
                <w:rFonts w:ascii="宋体" w:hAnsi="宋体"/>
                <w:szCs w:val="21"/>
              </w:rPr>
              <w:t>CHCT-01(</w:t>
            </w:r>
            <w:r w:rsidRPr="000651C7">
              <w:rPr>
                <w:rFonts w:ascii="宋体" w:hAnsi="宋体" w:hint="eastAsia"/>
                <w:szCs w:val="21"/>
              </w:rPr>
              <w:t>44815400</w:t>
            </w:r>
            <w:r w:rsidRPr="000651C7">
              <w:rPr>
                <w:rFonts w:ascii="宋体" w:hAnsi="宋体"/>
                <w:szCs w:val="21"/>
              </w:rPr>
              <w:t>)-001-201</w:t>
            </w:r>
            <w:r w:rsidRPr="000651C7">
              <w:rPr>
                <w:rFonts w:ascii="宋体" w:hAnsi="宋体" w:hint="eastAsia"/>
                <w:szCs w:val="21"/>
              </w:rPr>
              <w:t>6</w:t>
            </w:r>
          </w:p>
          <w:p w:rsidR="001C4C6B" w:rsidRPr="005C7698" w:rsidRDefault="001C4C6B" w:rsidP="00DA2639">
            <w:pPr>
              <w:jc w:val="center"/>
              <w:rPr>
                <w:rFonts w:ascii="宋体" w:hAnsi="宋体"/>
                <w:sz w:val="48"/>
                <w:szCs w:val="48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0651C7">
              <w:rPr>
                <w:rFonts w:ascii="宋体" w:hAnsi="宋体" w:hint="eastAsia"/>
                <w:szCs w:val="21"/>
              </w:rPr>
              <w:t>空气净化器产品电磁兼容</w:t>
            </w:r>
            <w:r w:rsidRPr="000651C7">
              <w:rPr>
                <w:rFonts w:ascii="宋体" w:hAnsi="宋体"/>
                <w:szCs w:val="21"/>
              </w:rPr>
              <w:t>认证</w:t>
            </w:r>
            <w:r w:rsidRPr="000651C7">
              <w:rPr>
                <w:rFonts w:ascii="宋体" w:hAnsi="宋体" w:hint="eastAsia"/>
                <w:szCs w:val="21"/>
              </w:rPr>
              <w:t>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87" w:type="dxa"/>
          </w:tcPr>
          <w:p w:rsidR="001C4C6B" w:rsidRPr="00A0671F" w:rsidRDefault="001C4C6B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1C4C6B" w:rsidRPr="00A0671F" w:rsidRDefault="001C4C6B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1C4C6B" w:rsidRPr="00A0671F" w:rsidRDefault="001C4C6B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1C4C6B" w:rsidRPr="00A0671F" w:rsidRDefault="001C4C6B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1C4C6B" w:rsidRPr="00A0671F" w:rsidRDefault="001C4C6B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D61CD2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0E7711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4D1C99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78D6" w:rsidRDefault="007478D6" w:rsidP="009115D3">
      <w:r>
        <w:separator/>
      </w:r>
    </w:p>
  </w:endnote>
  <w:endnote w:type="continuationSeparator" w:id="1">
    <w:p w:rsidR="007478D6" w:rsidRDefault="007478D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78D6" w:rsidRDefault="007478D6" w:rsidP="009115D3">
      <w:r>
        <w:separator/>
      </w:r>
    </w:p>
  </w:footnote>
  <w:footnote w:type="continuationSeparator" w:id="1">
    <w:p w:rsidR="007478D6" w:rsidRDefault="007478D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0E7711"/>
    <w:rsid w:val="00101BCD"/>
    <w:rsid w:val="00136E83"/>
    <w:rsid w:val="001475D6"/>
    <w:rsid w:val="00160C5F"/>
    <w:rsid w:val="001A0A3C"/>
    <w:rsid w:val="001A5BAE"/>
    <w:rsid w:val="001C4C6B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536D2"/>
    <w:rsid w:val="0036202E"/>
    <w:rsid w:val="00384668"/>
    <w:rsid w:val="0039571E"/>
    <w:rsid w:val="003B1D73"/>
    <w:rsid w:val="003B5762"/>
    <w:rsid w:val="003C6B13"/>
    <w:rsid w:val="003E3219"/>
    <w:rsid w:val="003F31CE"/>
    <w:rsid w:val="00400C11"/>
    <w:rsid w:val="00441A55"/>
    <w:rsid w:val="00456E61"/>
    <w:rsid w:val="004B4C47"/>
    <w:rsid w:val="004C55B2"/>
    <w:rsid w:val="004D1C99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01B68"/>
    <w:rsid w:val="0074019E"/>
    <w:rsid w:val="00741098"/>
    <w:rsid w:val="007478D6"/>
    <w:rsid w:val="007538F8"/>
    <w:rsid w:val="007B1703"/>
    <w:rsid w:val="007D0433"/>
    <w:rsid w:val="007F02A3"/>
    <w:rsid w:val="007F26C0"/>
    <w:rsid w:val="00851B3F"/>
    <w:rsid w:val="00872E55"/>
    <w:rsid w:val="008A07CC"/>
    <w:rsid w:val="008E0895"/>
    <w:rsid w:val="008E755E"/>
    <w:rsid w:val="00906CFD"/>
    <w:rsid w:val="009115D3"/>
    <w:rsid w:val="009342D5"/>
    <w:rsid w:val="00946C1B"/>
    <w:rsid w:val="00963745"/>
    <w:rsid w:val="009B0588"/>
    <w:rsid w:val="009B17E5"/>
    <w:rsid w:val="00A029F3"/>
    <w:rsid w:val="00A0671F"/>
    <w:rsid w:val="00A143A3"/>
    <w:rsid w:val="00A536E6"/>
    <w:rsid w:val="00A62A3E"/>
    <w:rsid w:val="00A708A6"/>
    <w:rsid w:val="00A82408"/>
    <w:rsid w:val="00AB5BB6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A3A1A"/>
    <w:rsid w:val="00CA5687"/>
    <w:rsid w:val="00D61CD2"/>
    <w:rsid w:val="00DE4CE5"/>
    <w:rsid w:val="00E0034E"/>
    <w:rsid w:val="00E11A76"/>
    <w:rsid w:val="00E13FCC"/>
    <w:rsid w:val="00E25C08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6</cp:revision>
  <dcterms:created xsi:type="dcterms:W3CDTF">2016-07-19T03:21:00Z</dcterms:created>
  <dcterms:modified xsi:type="dcterms:W3CDTF">2016-08-11T01:23:00Z</dcterms:modified>
</cp:coreProperties>
</file>